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ABF" w:rsidRDefault="00620ABF" w:rsidP="00620A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KOSZTORYS OFERTOWY</w:t>
      </w: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NA ROBOTY DROGOWE</w:t>
      </w: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  <w:t>OBIEKT I ADRES: PRZEBUDOWA DROGI  DOJAZDOWEJ</w:t>
      </w:r>
    </w:p>
    <w:p w:rsidR="00620ABF" w:rsidRDefault="00620ABF" w:rsidP="00620A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DO GRUNTÓW ROLNYCH  W OBRĘBIE GEODEZYJNYM</w:t>
      </w:r>
    </w:p>
    <w:p w:rsidR="00620ABF" w:rsidRDefault="00620ABF" w:rsidP="00620A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KORNATY ODCINEK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1428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A-B</w:t>
      </w:r>
      <w:proofErr w:type="spellEnd"/>
    </w:p>
    <w:tbl>
      <w:tblPr>
        <w:tblpPr w:leftFromText="141" w:rightFromText="141" w:vertAnchor="text" w:horzAnchor="margin" w:tblpY="140"/>
        <w:tblW w:w="1100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9"/>
        <w:gridCol w:w="1276"/>
        <w:gridCol w:w="4252"/>
        <w:gridCol w:w="709"/>
        <w:gridCol w:w="20"/>
        <w:gridCol w:w="851"/>
        <w:gridCol w:w="972"/>
        <w:gridCol w:w="1204"/>
        <w:gridCol w:w="1012"/>
      </w:tblGrid>
      <w:tr w:rsidR="00620ABF" w:rsidRPr="006832AC" w:rsidTr="00654E7B">
        <w:trPr>
          <w:gridAfter w:val="1"/>
          <w:wAfter w:w="1012" w:type="dxa"/>
          <w:trHeight w:val="2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rPr>
                <w:rFonts w:ascii="Helvetica-Bold" w:hAnsi="Helvetica-Bold"/>
                <w:b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 xml:space="preserve">Nr </w:t>
            </w:r>
            <w:proofErr w:type="spellStart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spec.tech</w:t>
            </w:r>
            <w:proofErr w:type="spellEnd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.</w:t>
            </w:r>
          </w:p>
          <w:p w:rsidR="00620ABF" w:rsidRPr="006832AC" w:rsidRDefault="00620ABF" w:rsidP="00654E7B">
            <w:pPr>
              <w:spacing w:after="0" w:line="240" w:lineRule="auto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OPIS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J.m.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Helvetica-Bold" w:hAnsi="Helvetica-Bold"/>
                <w:b/>
                <w:sz w:val="20"/>
                <w:szCs w:val="20"/>
              </w:rPr>
              <w:t>Ilośc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5A3E33" w:rsidRDefault="00620ABF" w:rsidP="00654E7B">
            <w:pPr>
              <w:pStyle w:val="Default"/>
              <w:rPr>
                <w:rFonts w:ascii="Helvetica-Bold" w:hAnsi="Helvetica-Bold"/>
                <w:b/>
                <w:sz w:val="18"/>
                <w:szCs w:val="18"/>
              </w:rPr>
            </w:pPr>
            <w:r w:rsidRPr="005A3E33">
              <w:rPr>
                <w:rFonts w:ascii="Helvetica-Bold" w:hAnsi="Helvetica-Bold"/>
                <w:b/>
                <w:sz w:val="18"/>
                <w:szCs w:val="18"/>
              </w:rPr>
              <w:t>Cena jedn.</w:t>
            </w:r>
          </w:p>
          <w:p w:rsidR="00620ABF" w:rsidRPr="006832AC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5A3E33">
              <w:rPr>
                <w:rFonts w:ascii="Helvetica-Bold" w:hAnsi="Helvetica-Bold"/>
                <w:b/>
                <w:sz w:val="18"/>
                <w:szCs w:val="18"/>
              </w:rPr>
              <w:t>(PLN</w:t>
            </w:r>
            <w:r w:rsidRPr="00AA5C14">
              <w:rPr>
                <w:rFonts w:ascii="Helvetica-Bold" w:hAnsi="Helvetica-Bold"/>
                <w:b/>
                <w:sz w:val="20"/>
                <w:szCs w:val="20"/>
              </w:rPr>
              <w:t xml:space="preserve"> </w:t>
            </w:r>
            <w:r>
              <w:rPr>
                <w:rFonts w:ascii="Helvetica-Bold" w:hAnsi="Helvetica-Bold"/>
                <w:b/>
                <w:sz w:val="20"/>
                <w:szCs w:val="20"/>
              </w:rPr>
              <w:t>)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hAnsi="Helvetica-Bold"/>
                <w:b/>
                <w:sz w:val="18"/>
                <w:szCs w:val="18"/>
              </w:rPr>
            </w:pPr>
            <w:r>
              <w:rPr>
                <w:rFonts w:ascii="Helvetica-Bold" w:hAnsi="Helvetica-Bold"/>
                <w:b/>
                <w:sz w:val="18"/>
                <w:szCs w:val="18"/>
              </w:rPr>
              <w:t>WARTOŚĆ</w:t>
            </w:r>
          </w:p>
          <w:p w:rsidR="00620ABF" w:rsidRPr="00AA5C14" w:rsidRDefault="00620ABF" w:rsidP="00654E7B">
            <w:pPr>
              <w:spacing w:after="0" w:line="240" w:lineRule="auto"/>
              <w:rPr>
                <w:rFonts w:ascii="Helvetica-Bold" w:hAnsi="Helvetica-Bold"/>
                <w:b/>
                <w:sz w:val="20"/>
                <w:szCs w:val="20"/>
              </w:rPr>
            </w:pPr>
            <w:r>
              <w:rPr>
                <w:rFonts w:ascii="Helvetica-Bold" w:hAnsi="Helvetica-Bold"/>
                <w:b/>
                <w:sz w:val="18"/>
                <w:szCs w:val="18"/>
              </w:rPr>
              <w:t xml:space="preserve">        (</w:t>
            </w:r>
            <w:r w:rsidRPr="005A3E33">
              <w:rPr>
                <w:rFonts w:ascii="Helvetica-Bold" w:hAnsi="Helvetica-Bold"/>
                <w:b/>
                <w:sz w:val="18"/>
                <w:szCs w:val="18"/>
              </w:rPr>
              <w:t>PLN</w:t>
            </w:r>
            <w:r>
              <w:rPr>
                <w:rFonts w:ascii="Helvetica-Bold" w:hAnsi="Helvetica-Bold"/>
                <w:b/>
                <w:sz w:val="18"/>
                <w:szCs w:val="18"/>
              </w:rPr>
              <w:t>(</w:t>
            </w:r>
          </w:p>
        </w:tc>
      </w:tr>
      <w:tr w:rsidR="00620ABF" w:rsidRPr="006832AC" w:rsidTr="00654E7B">
        <w:trPr>
          <w:gridAfter w:val="1"/>
          <w:wAfter w:w="1012" w:type="dxa"/>
          <w:trHeight w:val="2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6832AC" w:rsidRDefault="00620ABF" w:rsidP="00654E7B">
            <w:pPr>
              <w:spacing w:after="0" w:line="240" w:lineRule="auto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Pr="006B4098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6B4098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ROBOTY PRZYGOTOWAWCZE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2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6832AC">
              <w:rPr>
                <w:rFonts w:ascii="Helvetica-Bold" w:hAnsi="Helvetica-Bold" w:cs="Times New Roman"/>
                <w:sz w:val="20"/>
                <w:szCs w:val="20"/>
              </w:rPr>
              <w:t>D.01.01.01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Pr="00177EA4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Roboty pomi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arowe przy budowie drogi-odtworzenie trasy,  punktów wysokościowych, i granic pasa drogowego, inwentaryzacja powykonawcza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km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0,538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2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 xml:space="preserve">       </w:t>
            </w: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1.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854D43" w:rsidRDefault="00620ABF" w:rsidP="00654E7B">
            <w:pPr>
              <w:spacing w:after="0" w:line="240" w:lineRule="auto"/>
              <w:rPr>
                <w:rFonts w:ascii="D.04.01.01" w:eastAsia="Times New Roman" w:hAnsi="D.04.01.01" w:cs="Times New Roman"/>
                <w:color w:val="000000"/>
                <w:sz w:val="18"/>
                <w:szCs w:val="18"/>
              </w:rPr>
            </w:pPr>
            <w:r w:rsidRPr="00854D43">
              <w:rPr>
                <w:rFonts w:ascii="D.04.01.01" w:eastAsia="Times New Roman" w:hAnsi="D.04.01.01" w:cs="Times New Roman"/>
                <w:color w:val="000000"/>
                <w:sz w:val="18"/>
                <w:szCs w:val="18"/>
              </w:rPr>
              <w:t> </w:t>
            </w:r>
            <w:r w:rsidRPr="00854D43">
              <w:rPr>
                <w:rFonts w:ascii="D.04.01.01" w:hAnsi="D.04.01.01" w:cs="TimesNewRomanPS-BoldMT"/>
                <w:bCs/>
                <w:sz w:val="18"/>
                <w:szCs w:val="18"/>
              </w:rPr>
              <w:t>D-01.02.01</w:t>
            </w:r>
          </w:p>
          <w:p w:rsidR="00620ABF" w:rsidRPr="00854D43" w:rsidRDefault="00620ABF" w:rsidP="00654E7B">
            <w:pPr>
              <w:spacing w:after="0" w:line="240" w:lineRule="auto"/>
              <w:rPr>
                <w:rFonts w:ascii="D.04.01.01" w:eastAsia="Times New Roman" w:hAnsi="D.04.01.01" w:cs="Times New Roman"/>
                <w:color w:val="000000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Pr="00303AF6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  <w:r w:rsidRPr="00303AF6"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  <w:t>Wycinka krzewów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ha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0,015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4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303AF6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7D54AD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  <w:highlight w:val="lightGray"/>
              </w:rPr>
              <w:t>Razem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20ABF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20ABF" w:rsidRPr="003107D2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2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5056CC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Pr="005056CC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sz w:val="20"/>
                <w:szCs w:val="20"/>
              </w:rPr>
            </w:pPr>
            <w:r w:rsidRPr="005056CC">
              <w:rPr>
                <w:rFonts w:ascii="Helvetica-Bold" w:eastAsia="Times New Roman" w:hAnsi="Helvetica-Bold" w:cs="Times New Roman"/>
                <w:b/>
                <w:sz w:val="20"/>
                <w:szCs w:val="20"/>
              </w:rPr>
              <w:t>PODBUDOWA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3107D2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2.1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6832AC" w:rsidRDefault="00620ABF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6832AC">
              <w:rPr>
                <w:rFonts w:ascii="Helvetica-Bold" w:hAnsi="Helvetica-Bold" w:cs="Times New Roman"/>
                <w:sz w:val="20"/>
                <w:szCs w:val="20"/>
              </w:rPr>
              <w:t>D.04.01.01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0ABF" w:rsidRPr="002F3DA8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Mechaniczne wykonanie koryta 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wraz z profilowaniem 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gł.10cm na całej szerokości jezdni </w:t>
            </w:r>
          </w:p>
        </w:tc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2172,50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402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2.2.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620ABF" w:rsidRPr="007C67A8" w:rsidRDefault="00620ABF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18"/>
                <w:szCs w:val="18"/>
              </w:rPr>
            </w:pPr>
            <w:r w:rsidRPr="007C67A8">
              <w:rPr>
                <w:rFonts w:ascii="CenturyGothic,Bold" w:hAnsi="CenturyGothic,Bold" w:cs="CenturyGothic,Bold"/>
                <w:bCs/>
                <w:sz w:val="18"/>
                <w:szCs w:val="18"/>
              </w:rPr>
              <w:t>D-04.02.01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20ABF" w:rsidRPr="001370C5" w:rsidRDefault="00620ABF" w:rsidP="00654E7B">
            <w:pPr>
              <w:spacing w:after="0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35D42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Wykonanie i zagęszc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zenie warstwy </w:t>
            </w:r>
            <w:proofErr w:type="spellStart"/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odsączjącej</w:t>
            </w:r>
            <w:proofErr w:type="spellEnd"/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gruboś</w:t>
            </w:r>
            <w:r w:rsidRPr="00035D42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ci 10cm ze żwiru średnioziarnistego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2172,50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3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2.3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AA5C14" w:rsidRDefault="00620ABF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04.04.02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77EA4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Warstwa dolna podbudowy z 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krusz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ywa łamanego 0/63mm   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 grub 12 cm 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2172,50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2.4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AA5C14" w:rsidRDefault="00620ABF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</w:t>
            </w:r>
            <w:r>
              <w:rPr>
                <w:rFonts w:ascii="Helvetica-Bold" w:hAnsi="Helvetica-Bold" w:cs="Helvetica"/>
                <w:sz w:val="20"/>
                <w:szCs w:val="20"/>
              </w:rPr>
              <w:t>4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Warstwa górna podbudowy z kruszyw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a łamanego 0/31,5mm    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grub. 8 cm 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2172,50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5056C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2.5</w:t>
            </w:r>
            <w:r w:rsidRPr="005056CC"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AA5C14" w:rsidRDefault="00620ABF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Mechaniczne oczy</w:t>
            </w:r>
            <w:r w:rsidRPr="00177EA4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szczenie podbudowy z kruszywa łamanego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2172,50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2.6.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AA5C14" w:rsidRDefault="00620ABF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177EA4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Skropienie podbudowy z kruszywa łamanego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emulsją asfaltową w ilości 0,8kg/m2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 xml:space="preserve">    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1005,5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AA5C14" w:rsidRDefault="00620ABF" w:rsidP="00654E7B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7D54AD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  <w:highlight w:val="lightGray"/>
              </w:rPr>
              <w:t>Razem</w:t>
            </w:r>
          </w:p>
          <w:p w:rsidR="00620ABF" w:rsidRPr="00177EA4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2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3.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5056CC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5056CC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NAWIERZCHNIA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4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3.1.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 </w:t>
            </w:r>
            <w:r w:rsidRPr="00AA5C14">
              <w:rPr>
                <w:rFonts w:ascii="Helvetica-Bold" w:hAnsi="Helvetica-Bold" w:cs="Helvetica"/>
                <w:sz w:val="20"/>
                <w:szCs w:val="20"/>
              </w:rPr>
              <w:t>05.03.05a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2F3DA8" w:rsidRDefault="00620ABF" w:rsidP="00654E7B">
            <w:pPr>
              <w:spacing w:after="0" w:line="240" w:lineRule="auto"/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</w:t>
            </w:r>
            <w:r w:rsidRPr="00AA5C14">
              <w:rPr>
                <w:rFonts w:ascii="Helvetica-Bold" w:hAnsi="Helvetica-Bold" w:cs="Times New Roman"/>
                <w:sz w:val="20"/>
                <w:szCs w:val="20"/>
              </w:rPr>
              <w:t xml:space="preserve">Nawierzchnia z betonu asfaltowego 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 xml:space="preserve">AC 11S o </w:t>
            </w:r>
            <w:r w:rsidRPr="00354F1F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grubości 5 cm (warstwa ścieralna) 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2011,00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21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7D54AD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  <w:highlight w:val="lightGray"/>
              </w:rPr>
              <w:t>Razem</w:t>
            </w:r>
          </w:p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2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AA5C14" w:rsidRDefault="00620ABF" w:rsidP="00654E7B">
            <w:pPr>
              <w:autoSpaceDE w:val="0"/>
              <w:autoSpaceDN w:val="0"/>
              <w:adjustRightInd w:val="0"/>
              <w:spacing w:line="240" w:lineRule="auto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5056CC" w:rsidRDefault="00620ABF" w:rsidP="00654E7B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ZJ</w:t>
            </w:r>
            <w:r w:rsidRPr="005056CC"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A</w:t>
            </w:r>
            <w:r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Z</w:t>
            </w:r>
            <w:r w:rsidRPr="005056CC">
              <w:rPr>
                <w:rFonts w:ascii="Helvetica-Bold" w:hAnsi="Helvetica-Bold" w:cs="Times New Roman"/>
                <w:b/>
                <w:color w:val="000000" w:themeColor="text1"/>
                <w:sz w:val="20"/>
                <w:szCs w:val="20"/>
              </w:rPr>
              <w:t>DY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354F1F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53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 xml:space="preserve">      4.1.</w:t>
            </w:r>
          </w:p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AA5C14" w:rsidRDefault="00620ABF" w:rsidP="00654E7B">
            <w:pPr>
              <w:autoSpaceDE w:val="0"/>
              <w:autoSpaceDN w:val="0"/>
              <w:adjustRightInd w:val="0"/>
              <w:spacing w:line="240" w:lineRule="auto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04.01.01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CF6A09" w:rsidRDefault="00620ABF" w:rsidP="00654E7B">
            <w:pPr>
              <w:autoSpaceDE w:val="0"/>
              <w:autoSpaceDN w:val="0"/>
              <w:adjustRightInd w:val="0"/>
              <w:spacing w:after="0" w:line="240" w:lineRule="auto"/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</w:pPr>
            <w:r w:rsidRPr="00CF6A09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>Koryta  wykonywane mechanicznie gł.</w:t>
            </w:r>
            <w:r w:rsidRPr="00354F1F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10cm</w:t>
            </w:r>
            <w:r w:rsidRPr="00CF6A09"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w gruncie kat  III-IV</w:t>
            </w:r>
            <w:r>
              <w:rPr>
                <w:rFonts w:ascii="Helvetica-Bold" w:hAnsi="Helvetica-Bold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354F1F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354F1F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59,00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45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4.2.</w:t>
            </w:r>
          </w:p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AA5C14" w:rsidRDefault="00620ABF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04.04.02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0ABF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Warstwa dolna podbudowy z kruszyw łamanych 0/63 grub 12cm po zagęszczeniu</w:t>
            </w:r>
          </w:p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354F1F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354F1F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59,00</w:t>
            </w:r>
          </w:p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4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7D54AD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  <w:highlight w:val="lightGray"/>
              </w:rPr>
              <w:t>Razem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20ABF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3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0ABF" w:rsidRPr="005056CC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18"/>
                <w:szCs w:val="18"/>
              </w:rPr>
            </w:pPr>
            <w:r w:rsidRPr="005056CC">
              <w:rPr>
                <w:rFonts w:ascii="Helvetica-Bold" w:eastAsia="Times New Roman" w:hAnsi="Helvetica-Bold" w:cs="Times New Roman"/>
                <w:b/>
                <w:color w:val="000000"/>
                <w:sz w:val="18"/>
                <w:szCs w:val="18"/>
              </w:rPr>
              <w:t>POBOCZA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5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1559E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5.1</w:t>
            </w:r>
            <w:r w:rsidRPr="001559E5"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  <w:r w:rsidRPr="00E56BCE">
              <w:rPr>
                <w:rFonts w:ascii="Helvetica-Bold" w:hAnsi="Helvetica-Bold" w:cs="Arial"/>
                <w:bCs/>
                <w:color w:val="000000"/>
                <w:sz w:val="20"/>
                <w:szCs w:val="20"/>
              </w:rPr>
              <w:t>D.06.03.01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Pr="00CA20EB" w:rsidRDefault="00620ABF" w:rsidP="00654E7B">
            <w:pPr>
              <w:spacing w:line="240" w:lineRule="auto"/>
              <w:rPr>
                <w:rFonts w:ascii="Helvetica-Bold" w:hAnsi="Helvetica-Bold"/>
                <w:color w:val="000000"/>
                <w:sz w:val="20"/>
                <w:szCs w:val="20"/>
              </w:rPr>
            </w:pPr>
            <w:r>
              <w:rPr>
                <w:rFonts w:ascii="Helvetica-Bold" w:hAnsi="Helvetica-Bold"/>
                <w:color w:val="000000"/>
                <w:sz w:val="20"/>
                <w:szCs w:val="20"/>
              </w:rPr>
              <w:t xml:space="preserve">Mechaniczne plantowanie i zagęszczenie  poboczy </w:t>
            </w:r>
            <w:r w:rsidRPr="00D52411">
              <w:rPr>
                <w:rFonts w:ascii="Helvetica-Bold" w:hAnsi="Helvetica-Bold"/>
                <w:color w:val="000000"/>
                <w:sz w:val="20"/>
                <w:szCs w:val="20"/>
              </w:rPr>
              <w:t xml:space="preserve"> z </w:t>
            </w:r>
            <w:r>
              <w:rPr>
                <w:rFonts w:ascii="Helvetica-Bold" w:hAnsi="Helvetica-Bold"/>
                <w:color w:val="000000"/>
                <w:sz w:val="20"/>
                <w:szCs w:val="20"/>
              </w:rPr>
              <w:t>g</w:t>
            </w:r>
            <w:r w:rsidRPr="00D52411">
              <w:rPr>
                <w:rFonts w:ascii="Helvetica-Bold" w:hAnsi="Helvetica-Bold"/>
                <w:color w:val="000000"/>
                <w:sz w:val="20"/>
                <w:szCs w:val="20"/>
              </w:rPr>
              <w:t>runt</w:t>
            </w:r>
            <w:r>
              <w:rPr>
                <w:rFonts w:ascii="Helvetica-Bold" w:hAnsi="Helvetica-Bold"/>
                <w:color w:val="000000"/>
                <w:sz w:val="20"/>
                <w:szCs w:val="20"/>
              </w:rPr>
              <w:t xml:space="preserve">u z koryta / </w:t>
            </w:r>
            <w:proofErr w:type="spellStart"/>
            <w:r>
              <w:rPr>
                <w:rFonts w:ascii="Helvetica-Bold" w:hAnsi="Helvetica-Bold"/>
                <w:color w:val="000000"/>
                <w:sz w:val="20"/>
                <w:szCs w:val="20"/>
              </w:rPr>
              <w:t>kat.III-IV</w:t>
            </w:r>
            <w:proofErr w:type="spellEnd"/>
            <w:r>
              <w:rPr>
                <w:rFonts w:ascii="Helvetica-Bold" w:hAnsi="Helvetica-Bold"/>
                <w:color w:val="000000"/>
                <w:sz w:val="20"/>
                <w:szCs w:val="20"/>
              </w:rPr>
              <w:t>/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</w:pPr>
            <w:r w:rsidRPr="001370C5">
              <w:rPr>
                <w:rFonts w:ascii="Helvetica-Bold" w:eastAsia="Times New Roman" w:hAnsi="Helvetica-Bold" w:cs="Times New Roman"/>
                <w:color w:val="000000"/>
                <w:sz w:val="16"/>
                <w:szCs w:val="16"/>
              </w:rPr>
              <w:t>m2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1055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1559E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5.2</w:t>
            </w:r>
            <w:r w:rsidRPr="001559E5"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D 04.04.0</w:t>
            </w:r>
            <w:r>
              <w:rPr>
                <w:rFonts w:ascii="Helvetica-Bold" w:hAnsi="Helvetica-Bold" w:cs="Helvetica"/>
                <w:sz w:val="20"/>
                <w:szCs w:val="20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Pr="001370C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 w:rsidRPr="00AA5C14">
              <w:rPr>
                <w:rFonts w:ascii="Helvetica-Bold" w:hAnsi="Helvetica-Bold" w:cs="Helvetica"/>
                <w:sz w:val="20"/>
                <w:szCs w:val="20"/>
              </w:rPr>
              <w:t>Wykonanie opaski z kruszyw  łam</w:t>
            </w:r>
            <w:r>
              <w:rPr>
                <w:rFonts w:ascii="Helvetica-Bold" w:hAnsi="Helvetica-Bold" w:cs="Helvetica"/>
                <w:sz w:val="20"/>
                <w:szCs w:val="20"/>
              </w:rPr>
              <w:t xml:space="preserve">anych  0/31,5-warstwa grubości </w:t>
            </w:r>
            <w:r w:rsidRPr="00354F1F">
              <w:rPr>
                <w:rFonts w:ascii="Helvetica-Bold" w:hAnsi="Helvetica-Bold" w:cs="Helvetica"/>
                <w:color w:val="000000" w:themeColor="text1"/>
                <w:sz w:val="20"/>
                <w:szCs w:val="20"/>
              </w:rPr>
              <w:t>10 cm – wzmocnienie</w:t>
            </w:r>
            <w:r>
              <w:rPr>
                <w:rFonts w:ascii="Helvetica-Bold" w:hAnsi="Helvetica-Bold" w:cs="Helvetica"/>
                <w:sz w:val="20"/>
                <w:szCs w:val="20"/>
              </w:rPr>
              <w:t xml:space="preserve"> poboczy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1370C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m2</w:t>
            </w: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1370C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1055</w:t>
            </w:r>
            <w:r w:rsidRPr="001370C5"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gridAfter w:val="1"/>
          <w:wAfter w:w="1012" w:type="dxa"/>
          <w:trHeight w:val="2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Pr="00362532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7D54AD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  <w:highlight w:val="lightGray"/>
              </w:rPr>
              <w:t>Razem</w:t>
            </w:r>
          </w:p>
          <w:p w:rsidR="00620ABF" w:rsidRPr="005056C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6832AC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18"/>
                <w:szCs w:val="18"/>
              </w:rPr>
            </w:pPr>
          </w:p>
        </w:tc>
      </w:tr>
      <w:tr w:rsidR="00620ABF" w:rsidRPr="006832AC" w:rsidTr="00654E7B">
        <w:trPr>
          <w:trHeight w:val="2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 xml:space="preserve">OGÓŁEM WARTOŚĆ NETTO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620ABF" w:rsidRPr="009E7ED9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012" w:type="dxa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2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PODATEK VAT – 23 %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620ABF" w:rsidRPr="009E7ED9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012" w:type="dxa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2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OGÓŁEM WARTOŚĆ BRUTTO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620ABF" w:rsidRPr="009E7ED9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012" w:type="dxa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</w:tbl>
    <w:p w:rsidR="00620ABF" w:rsidRDefault="00620ABF" w:rsidP="00620ABF">
      <w:pPr>
        <w:rPr>
          <w:sz w:val="24"/>
          <w:szCs w:val="24"/>
        </w:rPr>
      </w:pPr>
    </w:p>
    <w:p w:rsidR="00620ABF" w:rsidRPr="001D5B2E" w:rsidRDefault="00620ABF" w:rsidP="00620A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D5B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KOSZTORYS OFERTOWY</w:t>
      </w:r>
      <w:r w:rsidRPr="001D5B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  <w:t>NA ROBOTY DROGOWE</w:t>
      </w:r>
      <w:r w:rsidRPr="001D5B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  <w:t>OBIEKT I ADRES: PRZEBUDO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WA DROGI  DOJAZDOWEJ DO GRUNTÓW </w:t>
      </w:r>
      <w:r w:rsidRPr="001D5B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ROLNYC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H </w:t>
      </w:r>
      <w:r w:rsidRPr="001D5B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W OBRĘBIE GEODEZYJNYM </w:t>
      </w:r>
      <w:r w:rsidRPr="001D5B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KORNATY ODCINEK C-D</w:t>
      </w:r>
    </w:p>
    <w:p w:rsidR="00620ABF" w:rsidRPr="00151D82" w:rsidRDefault="00620ABF" w:rsidP="00620AB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GoBack"/>
      <w:bookmarkEnd w:id="0"/>
    </w:p>
    <w:tbl>
      <w:tblPr>
        <w:tblW w:w="9923" w:type="dxa"/>
        <w:tblInd w:w="-497" w:type="dxa"/>
        <w:tblCellMar>
          <w:left w:w="70" w:type="dxa"/>
          <w:right w:w="70" w:type="dxa"/>
        </w:tblCellMar>
        <w:tblLook w:val="04A0"/>
      </w:tblPr>
      <w:tblGrid>
        <w:gridCol w:w="770"/>
        <w:gridCol w:w="1293"/>
        <w:gridCol w:w="4278"/>
        <w:gridCol w:w="719"/>
        <w:gridCol w:w="790"/>
        <w:gridCol w:w="882"/>
        <w:gridCol w:w="1191"/>
      </w:tblGrid>
      <w:tr w:rsidR="00620ABF" w:rsidRPr="006832AC" w:rsidTr="00654E7B">
        <w:trPr>
          <w:trHeight w:val="396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pStyle w:val="Defaul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620ABF" w:rsidRPr="000203A5" w:rsidRDefault="00620ABF" w:rsidP="00654E7B">
            <w:pPr>
              <w:pStyle w:val="Default"/>
              <w:rPr>
                <w:rFonts w:ascii="Helvetica-Bold" w:hAnsi="Helvetica-Bold" w:cs="Helvetica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 xml:space="preserve">Nr </w:t>
            </w:r>
            <w:proofErr w:type="spellStart"/>
            <w:r w:rsidRPr="00AA5C14">
              <w:rPr>
                <w:rFonts w:ascii="Helvetica-Bold" w:hAnsi="Helvetica-Bold"/>
                <w:b/>
                <w:sz w:val="20"/>
                <w:szCs w:val="20"/>
              </w:rPr>
              <w:t>spec.tech</w:t>
            </w:r>
            <w:proofErr w:type="spellEnd"/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Default="00620ABF" w:rsidP="00654E7B">
            <w:pPr>
              <w:spacing w:after="0" w:line="240" w:lineRule="auto"/>
              <w:jc w:val="center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620ABF" w:rsidRDefault="00620ABF" w:rsidP="00654E7B">
            <w:pPr>
              <w:spacing w:after="0" w:line="240" w:lineRule="auto"/>
              <w:jc w:val="center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OPIS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jc w:val="center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AA5C14">
              <w:rPr>
                <w:rFonts w:ascii="Helvetica-Bold" w:hAnsi="Helvetica-Bold"/>
                <w:b/>
                <w:sz w:val="20"/>
                <w:szCs w:val="20"/>
              </w:rPr>
              <w:t>J.m.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hAnsi="Helvetica-Bold"/>
                <w:b/>
                <w:sz w:val="20"/>
                <w:szCs w:val="20"/>
              </w:rPr>
            </w:pPr>
          </w:p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hAnsi="Helvetica-Bold"/>
                <w:b/>
                <w:sz w:val="20"/>
                <w:szCs w:val="20"/>
              </w:rPr>
              <w:t>Ilość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5A3E33" w:rsidRDefault="00620ABF" w:rsidP="00654E7B">
            <w:pPr>
              <w:pStyle w:val="Default"/>
              <w:rPr>
                <w:rFonts w:ascii="Helvetica-Bold" w:hAnsi="Helvetica-Bold"/>
                <w:b/>
                <w:sz w:val="18"/>
                <w:szCs w:val="18"/>
              </w:rPr>
            </w:pPr>
            <w:r w:rsidRPr="005A3E33">
              <w:rPr>
                <w:rFonts w:ascii="Helvetica-Bold" w:hAnsi="Helvetica-Bold"/>
                <w:b/>
                <w:sz w:val="18"/>
                <w:szCs w:val="18"/>
              </w:rPr>
              <w:t>Cena jedn.</w:t>
            </w:r>
          </w:p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5A3E33">
              <w:rPr>
                <w:rFonts w:ascii="Helvetica-Bold" w:hAnsi="Helvetica-Bold"/>
                <w:b/>
                <w:sz w:val="18"/>
                <w:szCs w:val="18"/>
              </w:rPr>
              <w:t>(PLN</w:t>
            </w:r>
            <w:r>
              <w:rPr>
                <w:rFonts w:ascii="Helvetica-Bold" w:hAnsi="Helvetica-Bold"/>
                <w:b/>
                <w:sz w:val="18"/>
                <w:szCs w:val="18"/>
              </w:rPr>
              <w:t>)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hAnsi="Helvetica-Bold"/>
                <w:b/>
                <w:sz w:val="18"/>
                <w:szCs w:val="18"/>
              </w:rPr>
            </w:pPr>
          </w:p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hAnsi="Helvetica-Bold"/>
                <w:b/>
                <w:sz w:val="18"/>
                <w:szCs w:val="18"/>
              </w:rPr>
            </w:pPr>
            <w:r>
              <w:rPr>
                <w:rFonts w:ascii="Helvetica-Bold" w:hAnsi="Helvetica-Bold"/>
                <w:b/>
                <w:sz w:val="18"/>
                <w:szCs w:val="18"/>
              </w:rPr>
              <w:t>WARTOŚĆ</w:t>
            </w:r>
          </w:p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hAnsi="Helvetica-Bold"/>
                <w:b/>
                <w:sz w:val="18"/>
                <w:szCs w:val="18"/>
              </w:rPr>
              <w:t xml:space="preserve">        (</w:t>
            </w:r>
            <w:r w:rsidRPr="005A3E33">
              <w:rPr>
                <w:rFonts w:ascii="Helvetica-Bold" w:hAnsi="Helvetica-Bold"/>
                <w:b/>
                <w:sz w:val="18"/>
                <w:szCs w:val="18"/>
              </w:rPr>
              <w:t>PLN</w:t>
            </w:r>
            <w:r>
              <w:rPr>
                <w:rFonts w:ascii="Helvetica-Bold" w:hAnsi="Helvetica-Bold"/>
                <w:b/>
                <w:sz w:val="18"/>
                <w:szCs w:val="18"/>
              </w:rPr>
              <w:t>)</w:t>
            </w:r>
          </w:p>
        </w:tc>
      </w:tr>
      <w:tr w:rsidR="00620ABF" w:rsidRPr="006832AC" w:rsidTr="00654E7B">
        <w:trPr>
          <w:trHeight w:val="396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jc w:val="right"/>
              <w:rPr>
                <w:rFonts w:ascii="Helvetica-Bold" w:hAnsi="Helvetica-Bold" w:cs="Helvetica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1.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pStyle w:val="Default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Default="00620ABF" w:rsidP="00654E7B">
            <w:pPr>
              <w:spacing w:after="0" w:line="240" w:lineRule="auto"/>
              <w:rPr>
                <w:rFonts w:ascii="Helvetica-Bold" w:hAnsi="Helvetica-Bold" w:cs="Helvetica-Bold"/>
                <w:b/>
                <w:bCs/>
                <w:sz w:val="20"/>
                <w:szCs w:val="20"/>
              </w:rPr>
            </w:pPr>
          </w:p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hAnsi="Helvetica-Bold" w:cs="Helvetica-Bold"/>
                <w:b/>
                <w:bCs/>
                <w:sz w:val="20"/>
                <w:szCs w:val="20"/>
              </w:rPr>
              <w:t>ROBOTY PRZYGOTOWAWCZE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396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hAnsi="Helvetica-Bold" w:cs="Times New Roman"/>
                <w:sz w:val="20"/>
                <w:szCs w:val="20"/>
              </w:rPr>
            </w:pPr>
            <w:r>
              <w:rPr>
                <w:rFonts w:ascii="Helvetica-Bold" w:hAnsi="Helvetica-Bold" w:cs="Times New Roman"/>
                <w:sz w:val="20"/>
                <w:szCs w:val="20"/>
              </w:rPr>
              <w:t>1.1.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hAnsi="Helvetica-Bold" w:cs="Times New Roman"/>
                <w:sz w:val="20"/>
                <w:szCs w:val="20"/>
              </w:rPr>
              <w:t>D.01.01.01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AA5C14">
              <w:rPr>
                <w:rFonts w:ascii="Helvetica-Bold" w:hAnsi="Helvetica-Bold" w:cs="Times New Roman"/>
                <w:sz w:val="20"/>
                <w:szCs w:val="20"/>
              </w:rPr>
              <w:t>Roboty pomi</w:t>
            </w:r>
            <w:r>
              <w:rPr>
                <w:rFonts w:ascii="Helvetica-Bold" w:hAnsi="Helvetica-Bold" w:cs="Times New Roman"/>
                <w:sz w:val="20"/>
                <w:szCs w:val="20"/>
              </w:rPr>
              <w:t>arowe przy budowie drogi-odtworzenie trasy,  punktów wysokościowych, i granic pasa drogowego, inwentaryzacja powykonawcza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km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0,459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396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Default="00620ABF" w:rsidP="00654E7B">
            <w:pPr>
              <w:spacing w:after="0" w:line="240" w:lineRule="auto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20ABF" w:rsidRPr="007D54AD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  <w:highlight w:val="lightGray"/>
              </w:rPr>
            </w:pPr>
            <w:r w:rsidRPr="007D54AD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  <w:highlight w:val="lightGray"/>
              </w:rPr>
              <w:t>Razem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20ABF" w:rsidRPr="007D54AD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20ABF" w:rsidRPr="007D54AD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7D54AD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7D54AD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242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Times New Roman"/>
                <w:sz w:val="20"/>
                <w:szCs w:val="20"/>
              </w:rPr>
            </w:pPr>
            <w:r>
              <w:rPr>
                <w:rFonts w:ascii="Helvetica-Bold" w:hAnsi="Helvetica-Bold" w:cs="Times New Roman"/>
                <w:sz w:val="20"/>
                <w:szCs w:val="20"/>
              </w:rPr>
              <w:t>2.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autoSpaceDE w:val="0"/>
              <w:autoSpaceDN w:val="0"/>
              <w:adjustRightInd w:val="0"/>
              <w:rPr>
                <w:rFonts w:ascii="Helvetica-Bold" w:hAnsi="Helvetica-Bold" w:cs="Times New Roman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</w:p>
          <w:p w:rsidR="00620ABF" w:rsidRPr="00216A54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216A54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PODBUDOWA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756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Times New Roman"/>
                <w:sz w:val="20"/>
                <w:szCs w:val="20"/>
              </w:rPr>
            </w:pPr>
            <w:r>
              <w:rPr>
                <w:rFonts w:ascii="Helvetica-Bold" w:hAnsi="Helvetica-Bold" w:cs="Times New Roman"/>
                <w:sz w:val="20"/>
                <w:szCs w:val="20"/>
              </w:rPr>
              <w:t>2.1.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0203A5">
              <w:rPr>
                <w:rFonts w:ascii="Helvetica-Bold" w:hAnsi="Helvetica-Bold" w:cs="Times New Roman"/>
                <w:sz w:val="20"/>
                <w:szCs w:val="20"/>
              </w:rPr>
              <w:t>D.04.01.01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2F3DA8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Mechaniczne wykonanie koryta gł.10cm na całej szerokości jezdni 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z przemieszczeniem urobku w obrębie pudowy +zjazdy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1656,00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516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Default="00620ABF" w:rsidP="00654E7B">
            <w:pPr>
              <w:pStyle w:val="Default"/>
              <w:tabs>
                <w:tab w:val="left" w:pos="330"/>
              </w:tabs>
              <w:rPr>
                <w:rFonts w:ascii="Helvetica-Bold" w:hAnsi="Helvetica-Bold" w:cs="Helvetica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ab/>
              <w:t>2.2.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0ABF" w:rsidRPr="000203A5" w:rsidRDefault="00620ABF" w:rsidP="00654E7B">
            <w:pPr>
              <w:pStyle w:val="Default"/>
              <w:rPr>
                <w:rFonts w:ascii="Helvetica-Bold" w:hAnsi="Helvetica-Bold" w:cs="Helvetica"/>
                <w:sz w:val="20"/>
                <w:szCs w:val="20"/>
              </w:rPr>
            </w:pPr>
            <w:r w:rsidRPr="007C67A8">
              <w:rPr>
                <w:rFonts w:ascii="CenturyGothic,Bold" w:hAnsi="CenturyGothic,Bold" w:cs="CenturyGothic,Bold"/>
                <w:bCs/>
                <w:sz w:val="18"/>
                <w:szCs w:val="18"/>
              </w:rPr>
              <w:t>D-04.02.01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35D42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Wykonanie i zagęszc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zenie warstwy </w:t>
            </w:r>
            <w:proofErr w:type="spellStart"/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odsączjącej</w:t>
            </w:r>
            <w:proofErr w:type="spellEnd"/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gruboś</w:t>
            </w:r>
            <w:r w:rsidRPr="00035D42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ci 10cm ze żwiru średnioziarnistego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402,80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516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pStyle w:val="Default"/>
              <w:jc w:val="right"/>
              <w:rPr>
                <w:rFonts w:ascii="Helvetica-Bold" w:hAnsi="Helvetica-Bold" w:cs="Helvetica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2.3.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0203A5">
              <w:rPr>
                <w:rFonts w:ascii="Helvetica-Bold" w:hAnsi="Helvetica-Bold" w:cs="Helvetica"/>
                <w:sz w:val="20"/>
                <w:szCs w:val="20"/>
              </w:rPr>
              <w:t>D 04.04.02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Wa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rstwa dolna podbudowy z kruszyw łamanych</w:t>
            </w: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0/63mm     grub 10 cm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1656,00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48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pStyle w:val="Default"/>
              <w:jc w:val="right"/>
              <w:rPr>
                <w:rFonts w:ascii="Helvetica-Bold" w:hAnsi="Helvetica-Bold" w:cs="Helvetica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2.4.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pStyle w:val="Default"/>
              <w:rPr>
                <w:rFonts w:ascii="Helvetica-Bold" w:hAnsi="Helvetica-Bold"/>
                <w:sz w:val="20"/>
                <w:szCs w:val="20"/>
              </w:rPr>
            </w:pPr>
            <w:r w:rsidRPr="000203A5">
              <w:rPr>
                <w:rFonts w:ascii="Helvetica-Bold" w:hAnsi="Helvetica-Bold" w:cs="Helvetica"/>
                <w:sz w:val="20"/>
                <w:szCs w:val="20"/>
              </w:rPr>
              <w:t>D 04.04.04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Warstwa górna podbudowy z krus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zyw łamanych 0/31,5mm    grub</w:t>
            </w:r>
            <w:r w:rsidRPr="0075292D"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  <w:t>. 5</w:t>
            </w: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cm 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1656,00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Helvetica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2.5.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0203A5" w:rsidRDefault="00620ABF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  <w:r w:rsidRPr="000203A5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Mechaniczne oczyszczenie podbudowy z kruszywa łamanego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1656,00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25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Helvetica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2.6.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0203A5" w:rsidRDefault="00620ABF" w:rsidP="00654E7B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  <w:r w:rsidRPr="000203A5">
              <w:rPr>
                <w:rFonts w:ascii="Helvetica-Bold" w:hAnsi="Helvetica-Bold" w:cs="Helvetica"/>
                <w:sz w:val="20"/>
                <w:szCs w:val="20"/>
              </w:rPr>
              <w:t>D 04.03.01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0ABF" w:rsidRPr="00216A54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Skropienie podbudowy z kruszywa łamanego emulsją asfaltową w ilości 0,8kg/m2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   m2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828</w:t>
            </w: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174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Default="00620ABF" w:rsidP="00654E7B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0203A5" w:rsidRDefault="00620ABF" w:rsidP="00654E7B">
            <w:pPr>
              <w:autoSpaceDE w:val="0"/>
              <w:autoSpaceDN w:val="0"/>
              <w:adjustRightInd w:val="0"/>
              <w:rPr>
                <w:rFonts w:ascii="Helvetica-Bold" w:hAnsi="Helvetica-Bold" w:cs="Helvetica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7D54AD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  <w:highlight w:val="lightGray"/>
              </w:rPr>
              <w:t>Razem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27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autoSpaceDE w:val="0"/>
              <w:autoSpaceDN w:val="0"/>
              <w:adjustRightInd w:val="0"/>
              <w:jc w:val="right"/>
              <w:rPr>
                <w:rFonts w:ascii="Helvetica-Bold" w:hAnsi="Helvetica-Bold" w:cs="Helvetica"/>
                <w:sz w:val="20"/>
                <w:szCs w:val="20"/>
              </w:rPr>
            </w:pPr>
            <w:r>
              <w:rPr>
                <w:rFonts w:ascii="Helvetica-Bold" w:hAnsi="Helvetica-Bold" w:cs="Helvetica"/>
                <w:sz w:val="20"/>
                <w:szCs w:val="20"/>
              </w:rPr>
              <w:t>3.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0203A5" w:rsidRDefault="00620ABF" w:rsidP="00654E7B">
            <w:pPr>
              <w:autoSpaceDE w:val="0"/>
              <w:autoSpaceDN w:val="0"/>
              <w:adjustRightInd w:val="0"/>
              <w:rPr>
                <w:rFonts w:ascii="Helvetica-Bold" w:hAnsi="Helvetica-Bold" w:cs="Arial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216A54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NAWIERZCHNIA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480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D</w:t>
            </w:r>
            <w:r w:rsidRPr="000203A5">
              <w:rPr>
                <w:rFonts w:ascii="Helvetica-Bold" w:hAnsi="Helvetica-Bold" w:cs="Helvetica"/>
                <w:sz w:val="20"/>
                <w:szCs w:val="20"/>
              </w:rPr>
              <w:t>05.03.05a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Nawierzchnia  z betonu asfaltowego -warstwa ścieralna dla ruchu KR1 </w:t>
            </w:r>
            <w:r w:rsidRPr="001D5B2E"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  <w:t>grub 5 cm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1518</w:t>
            </w: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306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</w:p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9E7ED9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312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Pr="00506ACB" w:rsidRDefault="00620ABF" w:rsidP="00654E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216A54" w:rsidRDefault="00620ABF" w:rsidP="00654E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Pr="00216A54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  <w:r w:rsidRPr="00216A54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POBOCZA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544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Pr="00506ACB" w:rsidRDefault="00620ABF" w:rsidP="00654E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506ACB" w:rsidRDefault="00620ABF" w:rsidP="00654E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06ACB">
              <w:rPr>
                <w:rFonts w:ascii="Times New Roman" w:hAnsi="Times New Roman" w:cs="Times New Roman"/>
                <w:sz w:val="20"/>
                <w:szCs w:val="20"/>
              </w:rPr>
              <w:t>D 04.01.01</w:t>
            </w: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0ABF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Mechaniczne profilowanie i </w:t>
            </w:r>
            <w:r>
              <w:rPr>
                <w:rFonts w:ascii="Helvetica-Bold" w:eastAsia="Times New Roman" w:hAnsi="Helvetica-Bold" w:cs="Times New Roman" w:hint="eastAsia"/>
                <w:color w:val="000000"/>
                <w:sz w:val="20"/>
                <w:szCs w:val="20"/>
              </w:rPr>
              <w:t>zagęszczenie</w:t>
            </w: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 xml:space="preserve"> poboczy z gruntu  dowiezionego i gruntu z koryta </w:t>
            </w:r>
          </w:p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m2</w:t>
            </w:r>
          </w:p>
          <w:p w:rsidR="00620ABF" w:rsidRPr="000203A5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920</w:t>
            </w:r>
            <w:r w:rsidRPr="000203A5"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  <w:t>,00</w:t>
            </w:r>
          </w:p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37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Default="00620ABF" w:rsidP="00654E7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506ACB" w:rsidRDefault="00620ABF" w:rsidP="00654E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</w:pPr>
          </w:p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  <w:r w:rsidRPr="009E7ED9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358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362532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 w:rsidRPr="009E7ED9">
              <w:rPr>
                <w:rFonts w:ascii="Helvetica-Bold" w:eastAsia="Times New Roman" w:hAnsi="Helvetica-Bold" w:cs="Times New Roman"/>
                <w:b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9E7ED9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278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362532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 xml:space="preserve">OGÓŁEM WARTOŚĆ NETTO 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9E7ED9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54E7B">
        <w:trPr>
          <w:trHeight w:val="268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362532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PODATEK VAT – 23 %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9E7ED9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20ABF">
        <w:trPr>
          <w:trHeight w:val="134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362532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  <w:t>OGÓŁEM WARTOŚĆ BRUTTO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9E7ED9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  <w:tr w:rsidR="00620ABF" w:rsidRPr="006832AC" w:rsidTr="00620ABF">
        <w:trPr>
          <w:trHeight w:val="55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0ABF" w:rsidRPr="00362532" w:rsidRDefault="00620ABF" w:rsidP="00654E7B">
            <w:pPr>
              <w:spacing w:after="0" w:line="240" w:lineRule="auto"/>
              <w:rPr>
                <w:rFonts w:ascii="Helvetica-Bold" w:eastAsia="Times New Roman" w:hAnsi="Helvetica-Bold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620ABF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bCs/>
                <w:color w:val="000000"/>
                <w:sz w:val="24"/>
                <w:szCs w:val="24"/>
              </w:rPr>
            </w:pPr>
            <w:r w:rsidRPr="00620ABF">
              <w:rPr>
                <w:rFonts w:ascii="Helvetica-Bold" w:eastAsia="Times New Roman" w:hAnsi="Helvetica-Bold" w:cs="Times New Roman"/>
                <w:bCs/>
                <w:color w:val="000000"/>
                <w:sz w:val="24"/>
                <w:szCs w:val="24"/>
              </w:rPr>
              <w:t>O</w:t>
            </w:r>
            <w:r w:rsidR="009A017C">
              <w:rPr>
                <w:rFonts w:ascii="Helvetica-Bold" w:eastAsia="Times New Roman" w:hAnsi="Helvetica-Bold" w:cs="Times New Roman"/>
                <w:bCs/>
                <w:color w:val="000000"/>
                <w:sz w:val="24"/>
                <w:szCs w:val="24"/>
              </w:rPr>
              <w:t>GÓŁEM WARTOŚĆ BRUTTO ODCINEK A-B</w:t>
            </w:r>
            <w:r w:rsidRPr="00620ABF">
              <w:rPr>
                <w:rFonts w:ascii="Helvetica-Bold" w:eastAsia="Times New Roman" w:hAnsi="Helvetica-Bold" w:cs="Times New Roman"/>
                <w:bCs/>
                <w:color w:val="000000"/>
                <w:sz w:val="24"/>
                <w:szCs w:val="24"/>
              </w:rPr>
              <w:t xml:space="preserve"> ORAZ C-D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0203A5" w:rsidRDefault="00620ABF" w:rsidP="00654E7B">
            <w:pPr>
              <w:spacing w:after="0" w:line="240" w:lineRule="auto"/>
              <w:jc w:val="center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20ABF" w:rsidRPr="009E7ED9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20ABF" w:rsidRPr="000203A5" w:rsidRDefault="00620ABF" w:rsidP="00654E7B">
            <w:pPr>
              <w:spacing w:after="0" w:line="240" w:lineRule="auto"/>
              <w:jc w:val="right"/>
              <w:rPr>
                <w:rFonts w:ascii="Helvetica-Bold" w:eastAsia="Times New Roman" w:hAnsi="Helvetica-Bold" w:cs="Times New Roman"/>
                <w:color w:val="000000"/>
                <w:sz w:val="20"/>
                <w:szCs w:val="20"/>
              </w:rPr>
            </w:pPr>
          </w:p>
        </w:tc>
      </w:tr>
    </w:tbl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Helve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.04.01.01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Gothic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0ABF"/>
    <w:rsid w:val="000366C4"/>
    <w:rsid w:val="00457006"/>
    <w:rsid w:val="00620ABF"/>
    <w:rsid w:val="006B7CC5"/>
    <w:rsid w:val="00771AE4"/>
    <w:rsid w:val="00967E90"/>
    <w:rsid w:val="009A017C"/>
    <w:rsid w:val="00B96577"/>
    <w:rsid w:val="00E8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0ABF"/>
    <w:pPr>
      <w:spacing w:after="200" w:line="276" w:lineRule="auto"/>
      <w:ind w:left="0"/>
      <w:jc w:val="left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20ABF"/>
    <w:pPr>
      <w:autoSpaceDE w:val="0"/>
      <w:autoSpaceDN w:val="0"/>
      <w:adjustRightInd w:val="0"/>
      <w:ind w:left="0"/>
      <w:jc w:val="left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488</Words>
  <Characters>2932</Characters>
  <Application>Microsoft Office Word</Application>
  <DocSecurity>0</DocSecurity>
  <Lines>24</Lines>
  <Paragraphs>6</Paragraphs>
  <ScaleCrop>false</ScaleCrop>
  <Company>UG Strzałkowo</Company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2015-04-02T06:50:00Z</dcterms:created>
  <dcterms:modified xsi:type="dcterms:W3CDTF">2015-04-02T08:42:00Z</dcterms:modified>
</cp:coreProperties>
</file>